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8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176AA">
        <w:rPr>
          <w:rFonts w:ascii="Times New Roman" w:hAnsi="Times New Roman" w:cs="Times New Roman"/>
          <w:sz w:val="26"/>
          <w:szCs w:val="26"/>
        </w:rPr>
        <w:t>ЗАКЛЮЧЕНИЕ РАБОТОДАТЕЛЯ</w:t>
      </w:r>
    </w:p>
    <w:p w:rsidR="004176AA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76AA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 __________________________________________________________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Профессия</w:t>
      </w:r>
      <w:r w:rsidR="00C872A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35.01.27. Мастер с</w:t>
      </w:r>
      <w:r w:rsidR="00C872A5">
        <w:rPr>
          <w:rFonts w:ascii="Times New Roman" w:hAnsi="Times New Roman" w:cs="Times New Roman"/>
          <w:sz w:val="26"/>
          <w:szCs w:val="26"/>
        </w:rPr>
        <w:t>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база приема: основное общее образование.</w:t>
      </w:r>
    </w:p>
    <w:p w:rsidR="00C872A5" w:rsidRDefault="004176AA" w:rsidP="004176A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Квалификация: </w:t>
      </w:r>
      <w:r w:rsidR="00C872A5">
        <w:rPr>
          <w:rFonts w:ascii="Times New Roman" w:hAnsi="Times New Roman" w:cs="Times New Roman"/>
          <w:sz w:val="26"/>
          <w:szCs w:val="26"/>
        </w:rPr>
        <w:t>110800.04. Мастер по техническому обслуживанию и ремонту машинно-тракторного парка.</w:t>
      </w:r>
    </w:p>
    <w:p w:rsidR="00C872A5" w:rsidRDefault="00C872A5" w:rsidP="004176A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Нормативный срок освоения программы: 1год 10 месяцев</w:t>
      </w:r>
    </w:p>
    <w:p w:rsidR="00C872A5" w:rsidRDefault="00C872A5" w:rsidP="004176A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Разработчик: ГАПОУ СО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Перелюбский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аграрный техникум»</w:t>
      </w:r>
    </w:p>
    <w:p w:rsidR="004176AA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основной программе профессионального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 по профессии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35.01.27. Мастер сельскохозяйственного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четко сформулированы требования к результатам обучения. Объем времени программы распределен оптимально.</w:t>
      </w:r>
    </w:p>
    <w:p w:rsidR="00C872A5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учитывает современные запросы рынка труда и потребности работодателя относительно содержательной подготовки выпускников.</w:t>
      </w:r>
    </w:p>
    <w:p w:rsidR="00C872A5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данная программа про</w:t>
      </w:r>
      <w:r w:rsidR="006176F8">
        <w:rPr>
          <w:rFonts w:ascii="Times New Roman" w:hAnsi="Times New Roman" w:cs="Times New Roman"/>
          <w:sz w:val="26"/>
          <w:szCs w:val="26"/>
        </w:rPr>
        <w:t xml:space="preserve">фессионального обучения позволяет подготовить мастера </w:t>
      </w:r>
      <w:r w:rsidR="006176F8">
        <w:rPr>
          <w:rFonts w:ascii="Times New Roman" w:hAnsi="Times New Roman" w:cs="Times New Roman"/>
          <w:sz w:val="26"/>
          <w:szCs w:val="26"/>
        </w:rPr>
        <w:t>сельскохозяйственного производства</w:t>
      </w:r>
      <w:r w:rsidR="006176F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профессионального стандарта и запросами работодателей региона.</w:t>
      </w: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предприятия                                _____________ /___________________ /</w:t>
      </w: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»_____________ 2023г.</w:t>
      </w:r>
    </w:p>
    <w:p w:rsidR="006176F8" w:rsidRPr="004176AA" w:rsidRDefault="006176F8" w:rsidP="004176AA">
      <w:pPr>
        <w:rPr>
          <w:rFonts w:ascii="Times New Roman" w:hAnsi="Times New Roman" w:cs="Times New Roman"/>
          <w:sz w:val="26"/>
          <w:szCs w:val="26"/>
        </w:rPr>
      </w:pPr>
    </w:p>
    <w:sectPr w:rsidR="006176F8" w:rsidRPr="0041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3"/>
    <w:rsid w:val="004176AA"/>
    <w:rsid w:val="00431568"/>
    <w:rsid w:val="006176F8"/>
    <w:rsid w:val="00C86653"/>
    <w:rsid w:val="00C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ПАТ</dc:creator>
  <cp:keywords/>
  <dc:description/>
  <cp:lastModifiedBy>ГАПОУ СО ПАТ</cp:lastModifiedBy>
  <cp:revision>2</cp:revision>
  <dcterms:created xsi:type="dcterms:W3CDTF">2023-08-24T08:51:00Z</dcterms:created>
  <dcterms:modified xsi:type="dcterms:W3CDTF">2023-08-24T09:15:00Z</dcterms:modified>
</cp:coreProperties>
</file>